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EC8C3D" w14:textId="20D38FF7" w:rsidR="003F71F9" w:rsidRPr="00360F99" w:rsidRDefault="00C16184">
      <w:pPr>
        <w:rPr>
          <w:b/>
          <w:bCs/>
        </w:rPr>
      </w:pPr>
      <w:r w:rsidRPr="00360F99">
        <w:rPr>
          <w:b/>
          <w:bCs/>
        </w:rPr>
        <w:t>Referen</w:t>
      </w:r>
      <w:r w:rsidR="00543B97" w:rsidRPr="00360F99">
        <w:rPr>
          <w:b/>
          <w:bCs/>
        </w:rPr>
        <w:t>ce</w:t>
      </w:r>
      <w:r w:rsidRPr="00360F99">
        <w:rPr>
          <w:b/>
          <w:bCs/>
        </w:rPr>
        <w:t xml:space="preserve"> ponudnika</w:t>
      </w:r>
    </w:p>
    <w:p w14:paraId="755E1E93" w14:textId="12DE2408" w:rsidR="00C16184" w:rsidRPr="00B74497" w:rsidRDefault="00C16184" w:rsidP="00C16184">
      <w:pPr>
        <w:pStyle w:val="Odstavekseznama"/>
        <w:numPr>
          <w:ilvl w:val="0"/>
          <w:numId w:val="1"/>
        </w:numPr>
        <w:rPr>
          <w:b/>
          <w:bCs/>
        </w:rPr>
      </w:pPr>
      <w:r w:rsidRPr="00B74497">
        <w:rPr>
          <w:b/>
          <w:bCs/>
        </w:rPr>
        <w:t>Reference za izpolnjevanje pogojev za sodelovanje</w:t>
      </w:r>
    </w:p>
    <w:p w14:paraId="7BABB5AA" w14:textId="2A398DAE" w:rsidR="00A02D60" w:rsidRDefault="00C16184" w:rsidP="00C16184">
      <w:r>
        <w:t>Potrjujemo, da smo ____________________________________________ (naziv ponudnika, partnerja, podizvajalca)</w:t>
      </w:r>
      <w:r w:rsidR="002F451C">
        <w:t xml:space="preserve"> v zadnjih 4 letih od datuma objave tega javnega naročila uspešno (kvalitetno, strokovno in v skladu s pogodbo) zaključili vsaj tri (3) izvedbe organizacije večjih dogodkov </w:t>
      </w:r>
      <w:r w:rsidR="002F451C" w:rsidRPr="00B613B2">
        <w:t xml:space="preserve">v vrednosti najmanj </w:t>
      </w:r>
      <w:r w:rsidR="00390C1B" w:rsidRPr="00B613B2">
        <w:t>20</w:t>
      </w:r>
      <w:r w:rsidR="002F451C" w:rsidRPr="00B613B2">
        <w:t xml:space="preserve">.000 EUR brez DDV, ki so vključevali mednarodne udeležence ter imeli vsaj </w:t>
      </w:r>
      <w:r w:rsidR="00FB03B1">
        <w:t>100</w:t>
      </w:r>
      <w:r w:rsidR="002F451C" w:rsidRPr="00B613B2">
        <w:t xml:space="preserve"> udeležencev. Vsak posel je bil izveden za različnega nar</w:t>
      </w:r>
      <w:r w:rsidR="002F451C">
        <w:t xml:space="preserve">očnika. </w:t>
      </w:r>
    </w:p>
    <w:p w14:paraId="48CDC493" w14:textId="77777777" w:rsidR="00C414D1" w:rsidRDefault="00C414D1" w:rsidP="00C16184"/>
    <w:tbl>
      <w:tblPr>
        <w:tblStyle w:val="Tabelamrea"/>
        <w:tblW w:w="14494" w:type="dxa"/>
        <w:tblLook w:val="04A0" w:firstRow="1" w:lastRow="0" w:firstColumn="1" w:lastColumn="0" w:noHBand="0" w:noVBand="1"/>
      </w:tblPr>
      <w:tblGrid>
        <w:gridCol w:w="2606"/>
        <w:gridCol w:w="3059"/>
        <w:gridCol w:w="2268"/>
        <w:gridCol w:w="1418"/>
        <w:gridCol w:w="2544"/>
        <w:gridCol w:w="2599"/>
      </w:tblGrid>
      <w:tr w:rsidR="005D0134" w14:paraId="63A69042" w14:textId="6A7F70EC" w:rsidTr="005D0134">
        <w:tc>
          <w:tcPr>
            <w:tcW w:w="2606" w:type="dxa"/>
          </w:tcPr>
          <w:p w14:paraId="0667215F" w14:textId="647DED99" w:rsidR="005D0134" w:rsidRDefault="005D0134" w:rsidP="00C16184">
            <w:r>
              <w:t>Navedba institucije</w:t>
            </w:r>
          </w:p>
        </w:tc>
        <w:tc>
          <w:tcPr>
            <w:tcW w:w="3059" w:type="dxa"/>
          </w:tcPr>
          <w:p w14:paraId="3D77EE69" w14:textId="0A13617A" w:rsidR="005D0134" w:rsidRDefault="005D0134" w:rsidP="00C16184">
            <w:r>
              <w:t xml:space="preserve">Opis posla (naziv in kratek opis) </w:t>
            </w:r>
          </w:p>
        </w:tc>
        <w:tc>
          <w:tcPr>
            <w:tcW w:w="2268" w:type="dxa"/>
          </w:tcPr>
          <w:p w14:paraId="3FCDD988" w14:textId="0E9E0219" w:rsidR="005D0134" w:rsidRDefault="005D0134" w:rsidP="00C16184">
            <w:r>
              <w:t>Kontaktna oseba na strani naročnika posla</w:t>
            </w:r>
          </w:p>
        </w:tc>
        <w:tc>
          <w:tcPr>
            <w:tcW w:w="1418" w:type="dxa"/>
          </w:tcPr>
          <w:p w14:paraId="3D021520" w14:textId="1701EC2B" w:rsidR="005D0134" w:rsidRDefault="005D0134" w:rsidP="00C16184">
            <w:r>
              <w:t>Število udeležencev</w:t>
            </w:r>
          </w:p>
        </w:tc>
        <w:tc>
          <w:tcPr>
            <w:tcW w:w="2544" w:type="dxa"/>
          </w:tcPr>
          <w:p w14:paraId="13F14472" w14:textId="34640C44" w:rsidR="005D0134" w:rsidRDefault="005D0134" w:rsidP="00C16184">
            <w:r>
              <w:t>Obdobje trajanje posla (od-do, mesec/let)</w:t>
            </w:r>
          </w:p>
        </w:tc>
        <w:tc>
          <w:tcPr>
            <w:tcW w:w="2599" w:type="dxa"/>
          </w:tcPr>
          <w:p w14:paraId="29DB7865" w14:textId="7FBFA1B6" w:rsidR="005D0134" w:rsidRDefault="005D0134" w:rsidP="00C16184">
            <w:r>
              <w:t xml:space="preserve">Okvirna vrednost posla </w:t>
            </w:r>
          </w:p>
        </w:tc>
      </w:tr>
      <w:tr w:rsidR="005D0134" w14:paraId="51188A7C" w14:textId="6C5E0CB8" w:rsidTr="005D0134">
        <w:tc>
          <w:tcPr>
            <w:tcW w:w="2606" w:type="dxa"/>
          </w:tcPr>
          <w:p w14:paraId="3F7E53C7" w14:textId="77777777" w:rsidR="005D0134" w:rsidRDefault="005D0134" w:rsidP="00C16184"/>
          <w:p w14:paraId="713A3669" w14:textId="77777777" w:rsidR="003B292E" w:rsidRDefault="003B292E" w:rsidP="00C16184"/>
          <w:p w14:paraId="07F91E74" w14:textId="18FB06A2" w:rsidR="00C414D1" w:rsidRDefault="00C414D1" w:rsidP="00C16184"/>
        </w:tc>
        <w:tc>
          <w:tcPr>
            <w:tcW w:w="3059" w:type="dxa"/>
          </w:tcPr>
          <w:p w14:paraId="7B11FFE2" w14:textId="77777777" w:rsidR="005D0134" w:rsidRDefault="005D0134" w:rsidP="00C16184"/>
        </w:tc>
        <w:tc>
          <w:tcPr>
            <w:tcW w:w="2268" w:type="dxa"/>
          </w:tcPr>
          <w:p w14:paraId="5A88F78B" w14:textId="77777777" w:rsidR="005D0134" w:rsidRDefault="005D0134" w:rsidP="00C16184"/>
        </w:tc>
        <w:tc>
          <w:tcPr>
            <w:tcW w:w="1418" w:type="dxa"/>
          </w:tcPr>
          <w:p w14:paraId="7C9286B2" w14:textId="571EFAD1" w:rsidR="005D0134" w:rsidRDefault="005D0134" w:rsidP="00C16184"/>
        </w:tc>
        <w:tc>
          <w:tcPr>
            <w:tcW w:w="2544" w:type="dxa"/>
          </w:tcPr>
          <w:p w14:paraId="1C4655C6" w14:textId="77777777" w:rsidR="005D0134" w:rsidRDefault="005D0134" w:rsidP="00C16184"/>
        </w:tc>
        <w:tc>
          <w:tcPr>
            <w:tcW w:w="2599" w:type="dxa"/>
          </w:tcPr>
          <w:p w14:paraId="51555130" w14:textId="77777777" w:rsidR="005D0134" w:rsidRDefault="005D0134" w:rsidP="00C16184"/>
        </w:tc>
      </w:tr>
      <w:tr w:rsidR="005D0134" w14:paraId="5E85DCB6" w14:textId="7762B054" w:rsidTr="005D0134">
        <w:tc>
          <w:tcPr>
            <w:tcW w:w="2606" w:type="dxa"/>
          </w:tcPr>
          <w:p w14:paraId="5AE6A1A2" w14:textId="614657DF" w:rsidR="005D0134" w:rsidRDefault="005D0134" w:rsidP="00C16184"/>
          <w:p w14:paraId="62A5FE6B" w14:textId="77777777" w:rsidR="00C414D1" w:rsidRDefault="00C414D1" w:rsidP="00C16184"/>
          <w:p w14:paraId="35858E0A" w14:textId="6C60DC0C" w:rsidR="003B292E" w:rsidRDefault="003B292E" w:rsidP="00C16184"/>
        </w:tc>
        <w:tc>
          <w:tcPr>
            <w:tcW w:w="3059" w:type="dxa"/>
          </w:tcPr>
          <w:p w14:paraId="5FA6EB0D" w14:textId="77777777" w:rsidR="005D0134" w:rsidRDefault="005D0134" w:rsidP="00C16184"/>
        </w:tc>
        <w:tc>
          <w:tcPr>
            <w:tcW w:w="2268" w:type="dxa"/>
          </w:tcPr>
          <w:p w14:paraId="77252AD6" w14:textId="77777777" w:rsidR="005D0134" w:rsidRDefault="005D0134" w:rsidP="00C16184"/>
        </w:tc>
        <w:tc>
          <w:tcPr>
            <w:tcW w:w="1418" w:type="dxa"/>
          </w:tcPr>
          <w:p w14:paraId="21942E43" w14:textId="538D849C" w:rsidR="005D0134" w:rsidRDefault="005D0134" w:rsidP="00C16184"/>
        </w:tc>
        <w:tc>
          <w:tcPr>
            <w:tcW w:w="2544" w:type="dxa"/>
          </w:tcPr>
          <w:p w14:paraId="4CBF8054" w14:textId="77777777" w:rsidR="005D0134" w:rsidRDefault="005D0134" w:rsidP="00C16184"/>
        </w:tc>
        <w:tc>
          <w:tcPr>
            <w:tcW w:w="2599" w:type="dxa"/>
          </w:tcPr>
          <w:p w14:paraId="69AAF4FF" w14:textId="77777777" w:rsidR="005D0134" w:rsidRDefault="005D0134" w:rsidP="00C16184"/>
        </w:tc>
      </w:tr>
      <w:tr w:rsidR="005D0134" w14:paraId="336DDB1B" w14:textId="256C71E4" w:rsidTr="005D0134">
        <w:tc>
          <w:tcPr>
            <w:tcW w:w="2606" w:type="dxa"/>
          </w:tcPr>
          <w:p w14:paraId="3E861344" w14:textId="151E4B1B" w:rsidR="005D0134" w:rsidRDefault="005D0134" w:rsidP="00C16184"/>
          <w:p w14:paraId="4634046E" w14:textId="77777777" w:rsidR="00C414D1" w:rsidRDefault="00C414D1" w:rsidP="00C16184"/>
          <w:p w14:paraId="5071188B" w14:textId="5CD3A5A2" w:rsidR="003B292E" w:rsidRDefault="003B292E" w:rsidP="00C16184"/>
        </w:tc>
        <w:tc>
          <w:tcPr>
            <w:tcW w:w="3059" w:type="dxa"/>
          </w:tcPr>
          <w:p w14:paraId="1DC771F4" w14:textId="77777777" w:rsidR="005D0134" w:rsidRDefault="005D0134" w:rsidP="00C16184"/>
        </w:tc>
        <w:tc>
          <w:tcPr>
            <w:tcW w:w="2268" w:type="dxa"/>
          </w:tcPr>
          <w:p w14:paraId="7C9F8429" w14:textId="77777777" w:rsidR="005D0134" w:rsidRDefault="005D0134" w:rsidP="00C16184"/>
        </w:tc>
        <w:tc>
          <w:tcPr>
            <w:tcW w:w="1418" w:type="dxa"/>
          </w:tcPr>
          <w:p w14:paraId="076B4EDF" w14:textId="67E94F99" w:rsidR="005D0134" w:rsidRDefault="005D0134" w:rsidP="00C16184"/>
        </w:tc>
        <w:tc>
          <w:tcPr>
            <w:tcW w:w="2544" w:type="dxa"/>
          </w:tcPr>
          <w:p w14:paraId="3ABD8173" w14:textId="77777777" w:rsidR="005D0134" w:rsidRDefault="005D0134" w:rsidP="00C16184"/>
        </w:tc>
        <w:tc>
          <w:tcPr>
            <w:tcW w:w="2599" w:type="dxa"/>
          </w:tcPr>
          <w:p w14:paraId="131BFAB6" w14:textId="77777777" w:rsidR="005D0134" w:rsidRDefault="005D0134" w:rsidP="00C16184"/>
        </w:tc>
      </w:tr>
    </w:tbl>
    <w:p w14:paraId="6F190FBC" w14:textId="7D8FC4C7" w:rsidR="00C16184" w:rsidRDefault="00C16184" w:rsidP="00C16184"/>
    <w:p w14:paraId="0F7CFE8E" w14:textId="1C29CEE8" w:rsidR="00A02D60" w:rsidRDefault="00A02D60" w:rsidP="00C16184"/>
    <w:p w14:paraId="0AF355C7" w14:textId="342E6F50" w:rsidR="00C24EB8" w:rsidRDefault="00C24EB8" w:rsidP="00C16184"/>
    <w:p w14:paraId="7471167E" w14:textId="3178D616" w:rsidR="00C24EB8" w:rsidRDefault="00C24EB8" w:rsidP="00C16184"/>
    <w:p w14:paraId="03B9DCA4" w14:textId="54560D9E" w:rsidR="00C24EB8" w:rsidRDefault="00C24EB8" w:rsidP="00C16184"/>
    <w:p w14:paraId="04555539" w14:textId="77777777" w:rsidR="000E7A62" w:rsidRDefault="000E7A62" w:rsidP="00C16184"/>
    <w:p w14:paraId="4A7FFA9C" w14:textId="2ABE034C" w:rsidR="00C24EB8" w:rsidRDefault="00C24EB8" w:rsidP="00C16184"/>
    <w:p w14:paraId="56913F2B" w14:textId="1D31362E" w:rsidR="00C24EB8" w:rsidRDefault="00C24EB8" w:rsidP="00C16184"/>
    <w:p w14:paraId="255D2479" w14:textId="6333791B" w:rsidR="00A02D60" w:rsidRPr="00B74497" w:rsidRDefault="00A02D60" w:rsidP="00A02D60">
      <w:pPr>
        <w:pStyle w:val="Odstavekseznama"/>
        <w:numPr>
          <w:ilvl w:val="0"/>
          <w:numId w:val="1"/>
        </w:numPr>
        <w:rPr>
          <w:b/>
          <w:bCs/>
        </w:rPr>
      </w:pPr>
      <w:r w:rsidRPr="00B74497">
        <w:rPr>
          <w:b/>
          <w:bCs/>
        </w:rPr>
        <w:lastRenderedPageBreak/>
        <w:t>Dodatna referenca za merilo R) Dodatna referenca</w:t>
      </w:r>
      <w:r w:rsidR="004918AB" w:rsidRPr="00B74497">
        <w:rPr>
          <w:rStyle w:val="Sprotnaopomba-sklic"/>
          <w:b/>
          <w:bCs/>
        </w:rPr>
        <w:footnoteReference w:id="1"/>
      </w:r>
    </w:p>
    <w:p w14:paraId="31BCE474" w14:textId="30A4EFB8" w:rsidR="00A02D60" w:rsidRDefault="00A02D60" w:rsidP="00A02D60">
      <w:r>
        <w:t xml:space="preserve">Potrjujemo, da smo  _________________________________________ (naziv ponudnika, partnerja, podizvajalca) v zadnjih 4 letih od datuma objave tega javnega naročila uspešno (kvalitetno, strokovno, v skladu s pogodbo) zaključili vsaj eno (1) organizacijo večjega dogodka v vrednosti najmanj </w:t>
      </w:r>
      <w:r w:rsidR="003D1CE7">
        <w:t>15.000</w:t>
      </w:r>
      <w:r>
        <w:t xml:space="preserve"> EUR brez DDV, ki je vključevala mednarodne udeležence ter je imela </w:t>
      </w:r>
      <w:r w:rsidR="00FB03B1">
        <w:t>80</w:t>
      </w:r>
      <w:r>
        <w:t xml:space="preserve"> ali več udeležencev. </w:t>
      </w:r>
    </w:p>
    <w:p w14:paraId="1008BC8E" w14:textId="0F13D9A6" w:rsidR="00A02D60" w:rsidRDefault="00A02D60" w:rsidP="00A02D60">
      <w:r>
        <w:t xml:space="preserve">Ponudnik bo za vsako takšno </w:t>
      </w:r>
      <w:r w:rsidR="004918AB">
        <w:t>referenco</w:t>
      </w:r>
      <w:r>
        <w:t xml:space="preserve"> prejel 10 točk, vendar skupaj največ 30 točk, pri čemer je vsak posel moral biti izveden </w:t>
      </w:r>
      <w:r w:rsidR="004918AB">
        <w:t xml:space="preserve">za različnega naročnika. </w:t>
      </w:r>
    </w:p>
    <w:p w14:paraId="07915BE6" w14:textId="77777777" w:rsidR="004918AB" w:rsidRDefault="004918AB" w:rsidP="00A02D60"/>
    <w:tbl>
      <w:tblPr>
        <w:tblStyle w:val="Tabelamrea"/>
        <w:tblW w:w="14494" w:type="dxa"/>
        <w:tblLook w:val="04A0" w:firstRow="1" w:lastRow="0" w:firstColumn="1" w:lastColumn="0" w:noHBand="0" w:noVBand="1"/>
      </w:tblPr>
      <w:tblGrid>
        <w:gridCol w:w="2405"/>
        <w:gridCol w:w="3544"/>
        <w:gridCol w:w="2551"/>
        <w:gridCol w:w="1418"/>
        <w:gridCol w:w="2410"/>
        <w:gridCol w:w="2166"/>
      </w:tblGrid>
      <w:tr w:rsidR="003D1474" w14:paraId="668C713E" w14:textId="77777777" w:rsidTr="00D56704">
        <w:tc>
          <w:tcPr>
            <w:tcW w:w="2405" w:type="dxa"/>
          </w:tcPr>
          <w:p w14:paraId="64AE7CB0" w14:textId="77777777" w:rsidR="003D1474" w:rsidRDefault="003D1474" w:rsidP="007E1F44">
            <w:r>
              <w:t>Navedba institucije</w:t>
            </w:r>
          </w:p>
        </w:tc>
        <w:tc>
          <w:tcPr>
            <w:tcW w:w="3544" w:type="dxa"/>
          </w:tcPr>
          <w:p w14:paraId="14F261CD" w14:textId="77777777" w:rsidR="003D1474" w:rsidRDefault="003D1474" w:rsidP="007E1F44">
            <w:r>
              <w:t xml:space="preserve">Opis posla (naziv in kratek opis) </w:t>
            </w:r>
          </w:p>
        </w:tc>
        <w:tc>
          <w:tcPr>
            <w:tcW w:w="2551" w:type="dxa"/>
          </w:tcPr>
          <w:p w14:paraId="319EC499" w14:textId="77777777" w:rsidR="003D1474" w:rsidRDefault="003D1474" w:rsidP="007E1F44">
            <w:r>
              <w:t>Kontaktna oseba na strani naročnika posla</w:t>
            </w:r>
          </w:p>
        </w:tc>
        <w:tc>
          <w:tcPr>
            <w:tcW w:w="1418" w:type="dxa"/>
          </w:tcPr>
          <w:p w14:paraId="32E8F43B" w14:textId="77777777" w:rsidR="003D1474" w:rsidRDefault="003D1474" w:rsidP="007E1F44">
            <w:r>
              <w:t>Število udeležencev</w:t>
            </w:r>
          </w:p>
        </w:tc>
        <w:tc>
          <w:tcPr>
            <w:tcW w:w="2410" w:type="dxa"/>
          </w:tcPr>
          <w:p w14:paraId="2DEE3C53" w14:textId="77777777" w:rsidR="003D1474" w:rsidRDefault="003D1474" w:rsidP="007E1F44">
            <w:r>
              <w:t>Obdobje trajanje posla (od-do, mesec/let)</w:t>
            </w:r>
          </w:p>
        </w:tc>
        <w:tc>
          <w:tcPr>
            <w:tcW w:w="2166" w:type="dxa"/>
          </w:tcPr>
          <w:p w14:paraId="278CFB2B" w14:textId="77777777" w:rsidR="003D1474" w:rsidRDefault="003D1474" w:rsidP="007E1F44">
            <w:r>
              <w:t xml:space="preserve">Okvirna vrednost posla </w:t>
            </w:r>
          </w:p>
        </w:tc>
      </w:tr>
      <w:tr w:rsidR="003D1474" w14:paraId="1C1AEF81" w14:textId="77777777" w:rsidTr="00D56704">
        <w:tc>
          <w:tcPr>
            <w:tcW w:w="2405" w:type="dxa"/>
          </w:tcPr>
          <w:p w14:paraId="34E14272" w14:textId="77777777" w:rsidR="003D1474" w:rsidRDefault="003D1474" w:rsidP="007E1F44"/>
          <w:p w14:paraId="40BEF0F9" w14:textId="77777777" w:rsidR="003D1474" w:rsidRDefault="003D1474" w:rsidP="007E1F44"/>
        </w:tc>
        <w:tc>
          <w:tcPr>
            <w:tcW w:w="3544" w:type="dxa"/>
          </w:tcPr>
          <w:p w14:paraId="53B478A3" w14:textId="77777777" w:rsidR="003D1474" w:rsidRDefault="003D1474" w:rsidP="007E1F44"/>
          <w:p w14:paraId="7C543A6E" w14:textId="77777777" w:rsidR="00D56704" w:rsidRDefault="00D56704" w:rsidP="007E1F44"/>
          <w:p w14:paraId="782F46F6" w14:textId="4D84D7B6" w:rsidR="00D56704" w:rsidRDefault="00D56704" w:rsidP="007E1F44"/>
        </w:tc>
        <w:tc>
          <w:tcPr>
            <w:tcW w:w="2551" w:type="dxa"/>
          </w:tcPr>
          <w:p w14:paraId="48C248A6" w14:textId="77777777" w:rsidR="003D1474" w:rsidRDefault="003D1474" w:rsidP="007E1F44"/>
        </w:tc>
        <w:tc>
          <w:tcPr>
            <w:tcW w:w="1418" w:type="dxa"/>
          </w:tcPr>
          <w:p w14:paraId="6069D6C1" w14:textId="77777777" w:rsidR="003D1474" w:rsidRDefault="003D1474" w:rsidP="007E1F44"/>
        </w:tc>
        <w:tc>
          <w:tcPr>
            <w:tcW w:w="2410" w:type="dxa"/>
          </w:tcPr>
          <w:p w14:paraId="57608AC5" w14:textId="77777777" w:rsidR="003D1474" w:rsidRDefault="003D1474" w:rsidP="007E1F44"/>
        </w:tc>
        <w:tc>
          <w:tcPr>
            <w:tcW w:w="2166" w:type="dxa"/>
          </w:tcPr>
          <w:p w14:paraId="2DB88D8C" w14:textId="77777777" w:rsidR="003D1474" w:rsidRDefault="003D1474" w:rsidP="007E1F44"/>
        </w:tc>
      </w:tr>
      <w:tr w:rsidR="003D1474" w14:paraId="49AC7D47" w14:textId="77777777" w:rsidTr="00D56704">
        <w:tc>
          <w:tcPr>
            <w:tcW w:w="2405" w:type="dxa"/>
          </w:tcPr>
          <w:p w14:paraId="5062F1D1" w14:textId="77777777" w:rsidR="003D1474" w:rsidRDefault="003D1474" w:rsidP="007E1F44"/>
          <w:p w14:paraId="7EE3C37A" w14:textId="77777777" w:rsidR="003D1474" w:rsidRDefault="003D1474" w:rsidP="007E1F44"/>
        </w:tc>
        <w:tc>
          <w:tcPr>
            <w:tcW w:w="3544" w:type="dxa"/>
          </w:tcPr>
          <w:p w14:paraId="655BD313" w14:textId="77777777" w:rsidR="003D1474" w:rsidRDefault="003D1474" w:rsidP="007E1F44"/>
          <w:p w14:paraId="15D18A07" w14:textId="77777777" w:rsidR="00D56704" w:rsidRDefault="00D56704" w:rsidP="007E1F44"/>
          <w:p w14:paraId="02CF1663" w14:textId="0EBD78D7" w:rsidR="00D56704" w:rsidRDefault="00D56704" w:rsidP="007E1F44"/>
        </w:tc>
        <w:tc>
          <w:tcPr>
            <w:tcW w:w="2551" w:type="dxa"/>
          </w:tcPr>
          <w:p w14:paraId="5D9A7934" w14:textId="77777777" w:rsidR="003D1474" w:rsidRDefault="003D1474" w:rsidP="007E1F44"/>
        </w:tc>
        <w:tc>
          <w:tcPr>
            <w:tcW w:w="1418" w:type="dxa"/>
          </w:tcPr>
          <w:p w14:paraId="0A28A44D" w14:textId="77777777" w:rsidR="003D1474" w:rsidRDefault="003D1474" w:rsidP="007E1F44"/>
        </w:tc>
        <w:tc>
          <w:tcPr>
            <w:tcW w:w="2410" w:type="dxa"/>
          </w:tcPr>
          <w:p w14:paraId="5433D15F" w14:textId="77777777" w:rsidR="003D1474" w:rsidRDefault="003D1474" w:rsidP="007E1F44"/>
        </w:tc>
        <w:tc>
          <w:tcPr>
            <w:tcW w:w="2166" w:type="dxa"/>
          </w:tcPr>
          <w:p w14:paraId="62F41A94" w14:textId="77777777" w:rsidR="003D1474" w:rsidRDefault="003D1474" w:rsidP="007E1F44"/>
        </w:tc>
      </w:tr>
      <w:tr w:rsidR="003D1474" w14:paraId="7EDED292" w14:textId="77777777" w:rsidTr="00D56704">
        <w:tc>
          <w:tcPr>
            <w:tcW w:w="2405" w:type="dxa"/>
          </w:tcPr>
          <w:p w14:paraId="794EDAA4" w14:textId="77777777" w:rsidR="003D1474" w:rsidRDefault="003D1474" w:rsidP="007E1F44"/>
          <w:p w14:paraId="6126BB37" w14:textId="77777777" w:rsidR="003D1474" w:rsidRDefault="003D1474" w:rsidP="007E1F44"/>
        </w:tc>
        <w:tc>
          <w:tcPr>
            <w:tcW w:w="3544" w:type="dxa"/>
          </w:tcPr>
          <w:p w14:paraId="464C7076" w14:textId="77777777" w:rsidR="003D1474" w:rsidRDefault="003D1474" w:rsidP="007E1F44"/>
          <w:p w14:paraId="2B7A0814" w14:textId="77777777" w:rsidR="00D56704" w:rsidRDefault="00D56704" w:rsidP="007E1F44"/>
          <w:p w14:paraId="25E90DB7" w14:textId="7D8326F2" w:rsidR="00D56704" w:rsidRDefault="00D56704" w:rsidP="007E1F44"/>
        </w:tc>
        <w:tc>
          <w:tcPr>
            <w:tcW w:w="2551" w:type="dxa"/>
          </w:tcPr>
          <w:p w14:paraId="78BFEC0F" w14:textId="77777777" w:rsidR="003D1474" w:rsidRDefault="003D1474" w:rsidP="007E1F44"/>
        </w:tc>
        <w:tc>
          <w:tcPr>
            <w:tcW w:w="1418" w:type="dxa"/>
          </w:tcPr>
          <w:p w14:paraId="75CFFFB2" w14:textId="77777777" w:rsidR="003D1474" w:rsidRDefault="003D1474" w:rsidP="007E1F44"/>
        </w:tc>
        <w:tc>
          <w:tcPr>
            <w:tcW w:w="2410" w:type="dxa"/>
          </w:tcPr>
          <w:p w14:paraId="4791406E" w14:textId="77777777" w:rsidR="003D1474" w:rsidRDefault="003D1474" w:rsidP="007E1F44"/>
        </w:tc>
        <w:tc>
          <w:tcPr>
            <w:tcW w:w="2166" w:type="dxa"/>
          </w:tcPr>
          <w:p w14:paraId="2A61A40A" w14:textId="77777777" w:rsidR="003D1474" w:rsidRDefault="003D1474" w:rsidP="007E1F44"/>
        </w:tc>
      </w:tr>
    </w:tbl>
    <w:p w14:paraId="45411B0F" w14:textId="77777777" w:rsidR="003D1474" w:rsidRDefault="003D1474" w:rsidP="003D1474"/>
    <w:p w14:paraId="341B01E6" w14:textId="62FCBFE1" w:rsidR="004918AB" w:rsidRDefault="004918AB" w:rsidP="00A02D60"/>
    <w:sectPr w:rsidR="004918AB" w:rsidSect="00C16184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2D1178C" w14:textId="77777777" w:rsidR="002A1D67" w:rsidRDefault="002A1D67" w:rsidP="004918AB">
      <w:pPr>
        <w:spacing w:after="0" w:line="240" w:lineRule="auto"/>
      </w:pPr>
      <w:r>
        <w:separator/>
      </w:r>
    </w:p>
  </w:endnote>
  <w:endnote w:type="continuationSeparator" w:id="0">
    <w:p w14:paraId="46103A3B" w14:textId="77777777" w:rsidR="002A1D67" w:rsidRDefault="002A1D67" w:rsidP="004918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9B51559" w14:textId="77777777" w:rsidR="002A1D67" w:rsidRDefault="002A1D67" w:rsidP="004918AB">
      <w:pPr>
        <w:spacing w:after="0" w:line="240" w:lineRule="auto"/>
      </w:pPr>
      <w:r>
        <w:separator/>
      </w:r>
    </w:p>
  </w:footnote>
  <w:footnote w:type="continuationSeparator" w:id="0">
    <w:p w14:paraId="01BB92C8" w14:textId="77777777" w:rsidR="002A1D67" w:rsidRDefault="002A1D67" w:rsidP="004918AB">
      <w:pPr>
        <w:spacing w:after="0" w:line="240" w:lineRule="auto"/>
      </w:pPr>
      <w:r>
        <w:continuationSeparator/>
      </w:r>
    </w:p>
  </w:footnote>
  <w:footnote w:id="1">
    <w:p w14:paraId="48B9E97C" w14:textId="36E2549D" w:rsidR="004918AB" w:rsidRDefault="004918AB" w:rsidP="00C56A21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Naročnik bo pri ugotavljanju sposobnosti upošteval samo posle, ki so bili že opravljeni. Naročnik bo upošteval samo reference, pri katerih so referenčni naročniki subjekti, ki ne sodelujejo v ponudbi. Naročnik si pridržuje pravico, da podrobnejšo vsebino posla preveri neposredno pri referenčnem naročniku oziroma zahteva od ponudnika, da predloži na vpogled pogodbe ali druge dokumente, s katerimi lahko nedvoumno dokazuje navedene reference. Ta obrazec se lahko izpolni večkrat glede na ponudnika, partnerja oziroma podizvajalca. </w:t>
      </w:r>
    </w:p>
    <w:p w14:paraId="23D4E002" w14:textId="1BB3A28F" w:rsidR="004918AB" w:rsidRDefault="004918AB">
      <w:pPr>
        <w:pStyle w:val="Sprotnaopomba-besedilo"/>
      </w:pPr>
      <w:r>
        <w:t xml:space="preserve">Elektronsko oddani obrazec v informacijskem sistemu e-JN se šteje za datiranega in podpisanega s strani ponudnikove odgovorne osebe in je tako zavezujoč za ponudnika v razmerju do naročnika.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E987D98"/>
    <w:multiLevelType w:val="hybridMultilevel"/>
    <w:tmpl w:val="B0706978"/>
    <w:lvl w:ilvl="0" w:tplc="0424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184"/>
    <w:rsid w:val="000E7A62"/>
    <w:rsid w:val="00140B65"/>
    <w:rsid w:val="002949E9"/>
    <w:rsid w:val="002A1D67"/>
    <w:rsid w:val="002F451C"/>
    <w:rsid w:val="00360F99"/>
    <w:rsid w:val="00390C1B"/>
    <w:rsid w:val="003B292E"/>
    <w:rsid w:val="003D1474"/>
    <w:rsid w:val="003D1CE7"/>
    <w:rsid w:val="00430215"/>
    <w:rsid w:val="004918AB"/>
    <w:rsid w:val="00516F87"/>
    <w:rsid w:val="00543B97"/>
    <w:rsid w:val="005D0134"/>
    <w:rsid w:val="005F7F4A"/>
    <w:rsid w:val="008F3B0B"/>
    <w:rsid w:val="009F07A9"/>
    <w:rsid w:val="00A02D60"/>
    <w:rsid w:val="00A32D5B"/>
    <w:rsid w:val="00B613B2"/>
    <w:rsid w:val="00B74497"/>
    <w:rsid w:val="00C16184"/>
    <w:rsid w:val="00C24EB8"/>
    <w:rsid w:val="00C414D1"/>
    <w:rsid w:val="00C56A21"/>
    <w:rsid w:val="00D56704"/>
    <w:rsid w:val="00E2262C"/>
    <w:rsid w:val="00E85F73"/>
    <w:rsid w:val="00E94ADA"/>
    <w:rsid w:val="00EB4AA5"/>
    <w:rsid w:val="00F17260"/>
    <w:rsid w:val="00F50B8F"/>
    <w:rsid w:val="00FB03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5F543"/>
  <w15:chartTrackingRefBased/>
  <w15:docId w15:val="{5F8DF611-F442-403C-A0F1-68766AC7F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3D1474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C16184"/>
    <w:pPr>
      <w:ind w:left="720"/>
      <w:contextualSpacing/>
    </w:pPr>
  </w:style>
  <w:style w:type="table" w:styleId="Tabelamrea">
    <w:name w:val="Table Grid"/>
    <w:basedOn w:val="Navadnatabela"/>
    <w:uiPriority w:val="39"/>
    <w:rsid w:val="00A02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02D6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A02D60"/>
    <w:rPr>
      <w:rFonts w:ascii="Segoe UI" w:hAnsi="Segoe UI" w:cs="Segoe UI"/>
      <w:sz w:val="18"/>
      <w:szCs w:val="18"/>
    </w:rPr>
  </w:style>
  <w:style w:type="character" w:styleId="Pripombasklic">
    <w:name w:val="annotation reference"/>
    <w:basedOn w:val="Privzetapisavaodstavka"/>
    <w:uiPriority w:val="99"/>
    <w:semiHidden/>
    <w:unhideWhenUsed/>
    <w:rsid w:val="004918A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4918AB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4918AB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918A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918AB"/>
    <w:rPr>
      <w:b/>
      <w:bCs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4918A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4918A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4918A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1FE6E4C8-C48B-4846-B3C6-146063179C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1302</Characters>
  <Application>Microsoft Office Word</Application>
  <DocSecurity>0</DocSecurity>
  <Lines>38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Andreja Crnković</dc:creator>
  <cp:keywords/>
  <dc:description/>
  <cp:lastModifiedBy>Andreja Crnković</cp:lastModifiedBy>
  <cp:revision>3</cp:revision>
  <cp:lastPrinted>2021-03-19T13:47:00Z</cp:lastPrinted>
  <dcterms:created xsi:type="dcterms:W3CDTF">2021-04-13T08:27:00Z</dcterms:created>
  <dcterms:modified xsi:type="dcterms:W3CDTF">2021-04-13T08:28:00Z</dcterms:modified>
</cp:coreProperties>
</file>